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48EFFC4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741EE63B" w14:textId="2BDBC29F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8F0EBA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สวนผึ้ง</w:t>
      </w:r>
    </w:p>
    <w:p w14:paraId="741EE63C" w14:textId="61D1D3D2"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31A3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1A3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146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2"/>
        <w:gridCol w:w="1273"/>
        <w:gridCol w:w="1142"/>
        <w:gridCol w:w="2274"/>
        <w:gridCol w:w="1549"/>
        <w:gridCol w:w="7"/>
        <w:gridCol w:w="846"/>
        <w:gridCol w:w="853"/>
        <w:gridCol w:w="852"/>
        <w:gridCol w:w="1843"/>
        <w:gridCol w:w="571"/>
        <w:gridCol w:w="1612"/>
      </w:tblGrid>
      <w:tr w:rsidR="009738FA" w:rsidRPr="00D64D02" w14:paraId="741EE643" w14:textId="268A703A" w:rsidTr="009738FA">
        <w:trPr>
          <w:trHeight w:val="392"/>
        </w:trPr>
        <w:tc>
          <w:tcPr>
            <w:tcW w:w="1832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9738FA" w:rsidRPr="00D64D02" w:rsidRDefault="009738FA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8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58" w:type="dxa"/>
            <w:gridSpan w:val="4"/>
            <w:shd w:val="clear" w:color="auto" w:fill="B8CCE4" w:themeFill="accent1" w:themeFillTint="66"/>
            <w:vAlign w:val="center"/>
          </w:tcPr>
          <w:p w14:paraId="741EE640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741EE641" w14:textId="2DADD5DF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7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12" w:type="dxa"/>
            <w:vMerge w:val="restart"/>
            <w:shd w:val="clear" w:color="auto" w:fill="B8CCE4" w:themeFill="accent1" w:themeFillTint="66"/>
            <w:vAlign w:val="center"/>
          </w:tcPr>
          <w:p w14:paraId="280018E5" w14:textId="637C14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738FA" w:rsidRPr="00D64D02" w14:paraId="741EE64E" w14:textId="26C7C908" w:rsidTr="009738FA">
        <w:trPr>
          <w:trHeight w:val="497"/>
        </w:trPr>
        <w:tc>
          <w:tcPr>
            <w:tcW w:w="1832" w:type="dxa"/>
            <w:vMerge/>
            <w:shd w:val="clear" w:color="auto" w:fill="B8CCE4" w:themeFill="accent1" w:themeFillTint="66"/>
            <w:vAlign w:val="center"/>
          </w:tcPr>
          <w:p w14:paraId="741EE64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3" w:type="dxa"/>
            <w:shd w:val="clear" w:color="auto" w:fill="B8CCE4" w:themeFill="accent1" w:themeFillTint="66"/>
            <w:vAlign w:val="center"/>
          </w:tcPr>
          <w:p w14:paraId="741EE64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42" w:type="dxa"/>
            <w:shd w:val="clear" w:color="auto" w:fill="B8CCE4" w:themeFill="accent1" w:themeFillTint="66"/>
            <w:vAlign w:val="center"/>
          </w:tcPr>
          <w:p w14:paraId="741EE64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74" w:type="dxa"/>
            <w:shd w:val="clear" w:color="auto" w:fill="B8CCE4" w:themeFill="accent1" w:themeFillTint="66"/>
            <w:vAlign w:val="center"/>
          </w:tcPr>
          <w:p w14:paraId="741EE64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9" w:type="dxa"/>
            <w:shd w:val="clear" w:color="auto" w:fill="B8CCE4" w:themeFill="accent1" w:themeFillTint="66"/>
            <w:vAlign w:val="center"/>
          </w:tcPr>
          <w:p w14:paraId="741EE648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3" w:type="dxa"/>
            <w:gridSpan w:val="2"/>
            <w:shd w:val="clear" w:color="auto" w:fill="B8CCE4" w:themeFill="accent1" w:themeFillTint="66"/>
            <w:vAlign w:val="center"/>
          </w:tcPr>
          <w:p w14:paraId="741EE649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3" w:type="dxa"/>
            <w:shd w:val="clear" w:color="auto" w:fill="B8CCE4" w:themeFill="accent1" w:themeFillTint="66"/>
            <w:vAlign w:val="center"/>
          </w:tcPr>
          <w:p w14:paraId="741EE64A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2" w:type="dxa"/>
            <w:shd w:val="clear" w:color="auto" w:fill="B8CCE4" w:themeFill="accent1" w:themeFillTint="66"/>
            <w:vAlign w:val="center"/>
          </w:tcPr>
          <w:p w14:paraId="741EE64B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41EE64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vMerge/>
            <w:shd w:val="clear" w:color="auto" w:fill="B8CCE4" w:themeFill="accent1" w:themeFillTint="66"/>
          </w:tcPr>
          <w:p w14:paraId="5978087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38FA" w:rsidRPr="00D64D02" w14:paraId="741EE659" w14:textId="6CE92E18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4F" w14:textId="687AD3CC" w:rsidR="009738FA" w:rsidRPr="00D64D02" w:rsidRDefault="009738FA" w:rsidP="00165B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  <w:vAlign w:val="center"/>
          </w:tcPr>
          <w:p w14:paraId="741EE658" w14:textId="336E34FA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6364D91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4C3AF5B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6EAF42E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03B8484E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2C3046E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484EDD5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1BAA8D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7B18B82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489A3465" w14:textId="2837ADF1" w:rsidR="009738FA" w:rsidRDefault="009738F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41EE664" w14:textId="5ED8F343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5A" w14:textId="5CC90AC0" w:rsidR="009738FA" w:rsidRPr="00D64D02" w:rsidRDefault="009738FA" w:rsidP="00973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  <w:vAlign w:val="center"/>
          </w:tcPr>
          <w:p w14:paraId="741EE663" w14:textId="25F325FA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04496F82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3CBDA8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89B1354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319BDFD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3A0E9CF3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27E00EA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FC462EF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6B880DB8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43F932BF" w14:textId="519DC3DE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41EE66F" w14:textId="4A1CA852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65" w14:textId="6697E72D" w:rsidR="009738FA" w:rsidRPr="00D64D02" w:rsidRDefault="009738FA" w:rsidP="00973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  <w:vAlign w:val="center"/>
          </w:tcPr>
          <w:p w14:paraId="741EE66E" w14:textId="7C04A269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20B3CF6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1236CA4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E2B4FF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3D917E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6187C76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556EAD06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211C528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4093EE1A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487230F3" w14:textId="2C6FFD35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67994CB1" w14:textId="5FCCA7FA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2CB28444" w14:textId="3A1D1C9C" w:rsidR="009738FA" w:rsidRPr="00D64D02" w:rsidRDefault="009738FA" w:rsidP="00973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  <w:vAlign w:val="center"/>
          </w:tcPr>
          <w:p w14:paraId="302A7362" w14:textId="58D797FE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6800918E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6F8C822F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2BB1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472C4A0A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5DE9B384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3D8A233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E0103A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30400A3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49550985" w14:textId="5F51A0C3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772B319" w14:textId="5E5B1C24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6A38D85" w14:textId="5713E7CD" w:rsidR="009738FA" w:rsidRPr="00D64D02" w:rsidRDefault="009738FA" w:rsidP="00973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2AE3D2" w14:textId="61EEE3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36D246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40472DB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047FA2F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E8665AD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98743A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5F3E76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88ACCE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32C958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68536F56" w14:textId="59912FC1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347F379C" w14:textId="63E32369" w:rsidTr="00D85987">
        <w:tc>
          <w:tcPr>
            <w:tcW w:w="1832" w:type="dxa"/>
            <w:shd w:val="clear" w:color="auto" w:fill="DBE5F1" w:themeFill="accent1" w:themeFillTint="33"/>
            <w:vAlign w:val="center"/>
          </w:tcPr>
          <w:p w14:paraId="4C0B7083" w14:textId="39762E2A" w:rsidR="009738FA" w:rsidRPr="00D64D02" w:rsidRDefault="009738F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1CD854A" w14:textId="52515E8A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7767445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27307AE2" w14:textId="10C9C425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521731A5" w14:textId="1F234590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D968BC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B29F81F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CC1139D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67396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9D1B525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BE5F1" w:themeFill="accent1" w:themeFillTint="33"/>
          </w:tcPr>
          <w:p w14:paraId="1BD265F0" w14:textId="16B55254" w:rsidR="009738FA" w:rsidRPr="00D64D02" w:rsidRDefault="00D85987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85987">
              <w:rPr>
                <w:rFonts w:ascii="TH SarabunIT๙" w:hAnsi="TH SarabunIT๙" w:cs="TH SarabunIT๙" w:hint="cs"/>
                <w:sz w:val="28"/>
                <w:shd w:val="clear" w:color="auto" w:fill="DBE5F1" w:themeFill="accent1" w:themeFillTint="33"/>
                <w:cs/>
              </w:rPr>
              <w:t>มีเรื่องร้องเรียน</w:t>
            </w:r>
          </w:p>
        </w:tc>
      </w:tr>
      <w:tr w:rsidR="009738FA" w:rsidRPr="00D64D02" w14:paraId="741EE67A" w14:textId="719D6627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70" w14:textId="77777777" w:rsidR="009738FA" w:rsidRPr="00A606FD" w:rsidRDefault="009738F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22" w:type="dxa"/>
            <w:gridSpan w:val="11"/>
            <w:shd w:val="clear" w:color="auto" w:fill="DBE5F1" w:themeFill="accent1" w:themeFillTint="33"/>
            <w:vAlign w:val="center"/>
          </w:tcPr>
          <w:p w14:paraId="3E64C853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2603102E" w:rsidR="00B16CB3" w:rsidRDefault="00B16CB3" w:rsidP="00B16CB3">
      <w:pPr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DF0F65">
        <w:rPr>
          <w:rFonts w:ascii="TH SarabunIT๙" w:hAnsi="TH SarabunIT๙" w:cs="TH SarabunIT๙" w:hint="cs"/>
          <w:sz w:val="28"/>
          <w:cs/>
        </w:rPr>
        <w:t>1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B31A37">
        <w:rPr>
          <w:rFonts w:ascii="TH SarabunIT๙" w:hAnsi="TH SarabunIT๙" w:cs="TH SarabunIT๙" w:hint="cs"/>
          <w:sz w:val="28"/>
          <w:cs/>
        </w:rPr>
        <w:t>เมษายน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๒๕๖๗</w:t>
      </w:r>
    </w:p>
    <w:p w14:paraId="4856DF35" w14:textId="6836E6B3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206B1537" w:rsidR="00A70009" w:rsidRDefault="00DF0F65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36CD7034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4AC8" w14:textId="04CE3B61" w:rsidR="00A70009" w:rsidRPr="00DF0F65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DF0F65">
        <w:rPr>
          <w:rFonts w:ascii="TH SarabunIT๙" w:hAnsi="TH SarabunIT๙" w:cs="TH SarabunIT๙" w:hint="cs"/>
          <w:sz w:val="32"/>
          <w:szCs w:val="32"/>
          <w:cs/>
        </w:rPr>
        <w:t xml:space="preserve"> จิรัฎฐ์ บุญทับ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F65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0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9738FA">
        <w:rPr>
          <w:rFonts w:ascii="TH SarabunIT๙" w:hAnsi="TH SarabunIT๙" w:cs="TH SarabunIT๙" w:hint="cs"/>
          <w:sz w:val="32"/>
          <w:szCs w:val="32"/>
          <w:cs/>
        </w:rPr>
        <w:t xml:space="preserve">  อำนวย เด่นเวหา</w:t>
      </w:r>
    </w:p>
    <w:p w14:paraId="2E6DAB6C" w14:textId="2A425147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จิรัฎฐ์ บุญทับ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F0EBA"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อำนวย เด่นเวหา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1777A753" w:rsidR="00A70009" w:rsidRDefault="008F0EBA" w:rsidP="008F0EB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0701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7D30" w14:textId="77777777" w:rsidR="00F07012" w:rsidRDefault="00F07012" w:rsidP="00034DCE">
      <w:pPr>
        <w:spacing w:after="0" w:line="240" w:lineRule="auto"/>
      </w:pPr>
      <w:r>
        <w:separator/>
      </w:r>
    </w:p>
  </w:endnote>
  <w:endnote w:type="continuationSeparator" w:id="0">
    <w:p w14:paraId="699486D7" w14:textId="77777777" w:rsidR="00F07012" w:rsidRDefault="00F0701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21499" w14:textId="77777777" w:rsidR="00F07012" w:rsidRDefault="00F07012" w:rsidP="00034DCE">
      <w:pPr>
        <w:spacing w:after="0" w:line="240" w:lineRule="auto"/>
      </w:pPr>
      <w:r>
        <w:separator/>
      </w:r>
    </w:p>
  </w:footnote>
  <w:footnote w:type="continuationSeparator" w:id="0">
    <w:p w14:paraId="49DE8EE8" w14:textId="77777777" w:rsidR="00F07012" w:rsidRDefault="00F0701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74C48"/>
    <w:rsid w:val="007869F1"/>
    <w:rsid w:val="007B7E26"/>
    <w:rsid w:val="008021D7"/>
    <w:rsid w:val="00821FF9"/>
    <w:rsid w:val="00852830"/>
    <w:rsid w:val="008824EE"/>
    <w:rsid w:val="008F0EBA"/>
    <w:rsid w:val="00911A19"/>
    <w:rsid w:val="00947BDA"/>
    <w:rsid w:val="009738FA"/>
    <w:rsid w:val="009B69A9"/>
    <w:rsid w:val="00A606FD"/>
    <w:rsid w:val="00A632A3"/>
    <w:rsid w:val="00A70009"/>
    <w:rsid w:val="00AB58A4"/>
    <w:rsid w:val="00B02A33"/>
    <w:rsid w:val="00B16CB3"/>
    <w:rsid w:val="00B23357"/>
    <w:rsid w:val="00B31A37"/>
    <w:rsid w:val="00B80DCC"/>
    <w:rsid w:val="00C84C77"/>
    <w:rsid w:val="00CD2DD0"/>
    <w:rsid w:val="00D26BB8"/>
    <w:rsid w:val="00D35D44"/>
    <w:rsid w:val="00D64D02"/>
    <w:rsid w:val="00D64F2B"/>
    <w:rsid w:val="00D85987"/>
    <w:rsid w:val="00DA582A"/>
    <w:rsid w:val="00DF0F65"/>
    <w:rsid w:val="00DF5740"/>
    <w:rsid w:val="00E152A2"/>
    <w:rsid w:val="00E80240"/>
    <w:rsid w:val="00F07012"/>
    <w:rsid w:val="00F76863"/>
    <w:rsid w:val="00F9192D"/>
    <w:rsid w:val="00FB6B09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ปฏิการณ์ ทองบัว</cp:lastModifiedBy>
  <cp:revision>13</cp:revision>
  <cp:lastPrinted>2024-01-23T10:55:00Z</cp:lastPrinted>
  <dcterms:created xsi:type="dcterms:W3CDTF">2024-01-23T10:45:00Z</dcterms:created>
  <dcterms:modified xsi:type="dcterms:W3CDTF">2024-04-21T03:13:00Z</dcterms:modified>
</cp:coreProperties>
</file>